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9342487"/>
        <w:showingPlcHdr/>
        <w:picture/>
      </w:sdtPr>
      <w:sdtContent>
        <w:p w14:paraId="336D508B" w14:textId="78160C04" w:rsidR="009E1057" w:rsidRPr="009E1057" w:rsidRDefault="009E67F4" w:rsidP="009E1057">
          <w:r>
            <w:rPr>
              <w:noProof/>
            </w:rPr>
            <w:drawing>
              <wp:inline distT="0" distB="0" distL="0" distR="0" wp14:anchorId="6398BEE4" wp14:editId="70A3FDCE">
                <wp:extent cx="5730240" cy="3413760"/>
                <wp:effectExtent l="0" t="0" r="381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240" cy="341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7872386" w14:textId="75F71935" w:rsidR="009E1057" w:rsidRPr="009E1057" w:rsidRDefault="009E1057" w:rsidP="009E1057"/>
    <w:p w14:paraId="52BEC39C" w14:textId="77FBF452" w:rsidR="009E1057" w:rsidRPr="009E1057" w:rsidRDefault="009E1057" w:rsidP="009E1057"/>
    <w:p w14:paraId="25444200" w14:textId="1134D772" w:rsidR="009E1057" w:rsidRPr="009E1057" w:rsidRDefault="009E1057" w:rsidP="009E1057"/>
    <w:p w14:paraId="3B853A9B" w14:textId="0556E631" w:rsidR="009E1057" w:rsidRDefault="009E1057" w:rsidP="009E1057"/>
    <w:p w14:paraId="30728764" w14:textId="6B7E1B0A" w:rsidR="009E1057" w:rsidRDefault="009E1057" w:rsidP="009E1057">
      <w:pPr>
        <w:rPr>
          <w:rFonts w:ascii="Inter Semi Bold" w:hAnsi="Inter Semi Bold"/>
          <w:sz w:val="44"/>
          <w:szCs w:val="48"/>
        </w:rPr>
      </w:pPr>
    </w:p>
    <w:p w14:paraId="1769337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6AF3CB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65F8131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586FDE6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B8AF1FB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AFFFD0E" w14:textId="01B34F7D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Für: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1666936715"/>
          <w:placeholder>
            <w:docPart w:val="DCB159D67D7E447E8E0499DC090AC8AA"/>
          </w:placeholder>
          <w:showingPlcHdr/>
        </w:sdtPr>
        <w:sdtContent>
          <w:r w:rsidR="008871DF" w:rsidRPr="00E36DA1">
            <w:rPr>
              <w:rStyle w:val="Platzhaltertext"/>
            </w:rPr>
            <w:t>Klicken oder tippen Sie hier, um Text einzugeben.</w:t>
          </w:r>
        </w:sdtContent>
      </w:sdt>
    </w:p>
    <w:p w14:paraId="299BF88D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Von: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367530972"/>
          <w:placeholder>
            <w:docPart w:val="C9B190D7AA7540269B5D1DB77409D547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F9AF35E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</w:p>
    <w:p w14:paraId="56773530" w14:textId="77777777" w:rsidR="00AC2CB9" w:rsidRDefault="00000000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  <w:sdt>
        <w:sdtPr>
          <w:rPr>
            <w:color w:val="FFFFFF" w:themeColor="background1"/>
            <w:sz w:val="48"/>
            <w:szCs w:val="52"/>
            <w:lang w:val="de-DE"/>
          </w:rPr>
          <w:id w:val="299512178"/>
          <w:placeholder>
            <w:docPart w:val="4DFFE74F4B7240E0804D5CE14F85EEDF"/>
          </w:placeholder>
          <w:showingPlcHdr/>
        </w:sdtPr>
        <w:sdtContent>
          <w:r w:rsidR="00AC2CB9"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2DF48FD" w14:textId="77777777" w:rsidR="00AC2CB9" w:rsidRPr="00AC2CB9" w:rsidRDefault="00AC2CB9" w:rsidP="009E1057">
      <w:pPr>
        <w:rPr>
          <w:rFonts w:ascii="Inter Semi Bold" w:hAnsi="Inter Semi Bold"/>
          <w:sz w:val="44"/>
          <w:szCs w:val="48"/>
          <w:lang w:val="de-DE"/>
        </w:rPr>
      </w:pPr>
    </w:p>
    <w:sectPr w:rsidR="00AC2CB9" w:rsidRPr="00AC2CB9" w:rsidSect="009E1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FBF37" w14:textId="77777777" w:rsidR="00022C1A" w:rsidRDefault="00022C1A">
      <w:r>
        <w:separator/>
      </w:r>
    </w:p>
  </w:endnote>
  <w:endnote w:type="continuationSeparator" w:id="0">
    <w:p w14:paraId="23AB1B72" w14:textId="77777777" w:rsidR="00022C1A" w:rsidRDefault="0002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B89A5" w14:textId="77777777" w:rsidR="009E67F4" w:rsidRDefault="009E67F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BBF3" w14:textId="77777777" w:rsidR="009E67F4" w:rsidRDefault="009E67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E800" w14:textId="77777777" w:rsidR="009E67F4" w:rsidRDefault="009E67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036C" w14:textId="77777777" w:rsidR="00022C1A" w:rsidRDefault="00022C1A">
      <w:r>
        <w:separator/>
      </w:r>
    </w:p>
  </w:footnote>
  <w:footnote w:type="continuationSeparator" w:id="0">
    <w:p w14:paraId="2E46C0A2" w14:textId="77777777" w:rsidR="00022C1A" w:rsidRDefault="00022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CAA2" w14:textId="77777777" w:rsidR="009E67F4" w:rsidRDefault="009E67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2D59" w14:textId="2D602F8D" w:rsidR="00AC2CB9" w:rsidRDefault="00AC2CB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C1B99" wp14:editId="7A8BC9D5">
              <wp:simplePos x="0" y="0"/>
              <wp:positionH relativeFrom="column">
                <wp:posOffset>-899160</wp:posOffset>
              </wp:positionH>
              <wp:positionV relativeFrom="paragraph">
                <wp:posOffset>4312920</wp:posOffset>
              </wp:positionV>
              <wp:extent cx="7543800" cy="5920740"/>
              <wp:effectExtent l="0" t="0" r="19050" b="22860"/>
              <wp:wrapNone/>
              <wp:docPr id="738911903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20740"/>
                      </a:xfrm>
                      <a:prstGeom prst="rect">
                        <a:avLst/>
                      </a:prstGeom>
                      <a:solidFill>
                        <a:srgbClr val="2871ED"/>
                      </a:solidFill>
                      <a:ln>
                        <a:solidFill>
                          <a:srgbClr val="02A3A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2632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6623BEA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1A13FC6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s Bausparen</w:t>
                          </w:r>
                        </w:p>
                        <w:p w14:paraId="4218588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Finanzielle Gesundheit schenken</w:t>
                          </w:r>
                        </w:p>
                        <w:p w14:paraId="3B085B4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0B1D31B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53A61B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43FFBF7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7DFFA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83C1B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7A08D00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F21B699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443CF" wp14:editId="397A2BD9">
                                <wp:extent cx="3693160" cy="491697"/>
                                <wp:effectExtent l="0" t="0" r="2540" b="3810"/>
                                <wp:docPr id="1474197660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0491" cy="496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6D07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0257561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6B8F994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7EF85DE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193897A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2B1DD46E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26B4ABE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C1B99" id="Rechteck 1" o:spid="_x0000_s1026" style="position:absolute;margin-left:-70.8pt;margin-top:339.6pt;width:594pt;height:46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" fillcolor="#2871ed" strokecolor="#02a3a3" strokeweight="2pt">
              <v:textbox>
                <w:txbxContent>
                  <w:p w14:paraId="72C2632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6623BEA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1A13FC6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s Bausparen</w:t>
                    </w:r>
                  </w:p>
                  <w:p w14:paraId="4218588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Finanzielle Gesundheit schenken</w:t>
                    </w:r>
                  </w:p>
                  <w:p w14:paraId="3B085B4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0B1D31B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53A61B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43FFBF7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7DFFA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83C1B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7A08D00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F21B699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1443CF" wp14:editId="397A2BD9">
                          <wp:extent cx="3693160" cy="491697"/>
                          <wp:effectExtent l="0" t="0" r="2540" b="3810"/>
                          <wp:docPr id="1474197660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0491" cy="4966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6D07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0257561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6B8F994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7EF85DE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193897A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2B1DD46E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26B4ABE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1AFE" w14:textId="77777777" w:rsidR="009E67F4" w:rsidRDefault="009E67F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u5X23bK7MJGEn05AFEEt+HVfaAGJBkLX6Jrn1OOaNeb8octnlxDaUMm2gT2sZ5HW/1D9izQIwyh0Z/4xmhjFA==" w:salt="TzoYQ816tqxjlF1VcH/h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7"/>
    <w:rsid w:val="00022C1A"/>
    <w:rsid w:val="00171836"/>
    <w:rsid w:val="004D424E"/>
    <w:rsid w:val="0052220B"/>
    <w:rsid w:val="0060299A"/>
    <w:rsid w:val="007642BD"/>
    <w:rsid w:val="008871DF"/>
    <w:rsid w:val="008B7531"/>
    <w:rsid w:val="009E1057"/>
    <w:rsid w:val="009E67F4"/>
    <w:rsid w:val="00AC2CB9"/>
    <w:rsid w:val="00C10183"/>
    <w:rsid w:val="00D90EF5"/>
    <w:rsid w:val="00F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D23D"/>
  <w15:chartTrackingRefBased/>
  <w15:docId w15:val="{050A4A48-D312-4682-A892-7951FA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057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057"/>
    <w:rPr>
      <w:rFonts w:ascii="Inter" w:hAnsi="Inter" w:cs="Times New Roman"/>
      <w:color w:val="303030"/>
      <w:sz w:val="20"/>
    </w:rPr>
  </w:style>
  <w:style w:type="character" w:styleId="Platzhaltertext">
    <w:name w:val="Placeholder Text"/>
    <w:basedOn w:val="Absatz-Standardschriftart"/>
    <w:uiPriority w:val="99"/>
    <w:semiHidden/>
    <w:rsid w:val="00D90E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159D67D7E447E8E0499DC090AC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A887D-AE9E-40D3-A8C5-F4501812E374}"/>
      </w:docPartPr>
      <w:docPartBody>
        <w:p w:rsidR="0096147E" w:rsidRDefault="000959B6" w:rsidP="000959B6">
          <w:pPr>
            <w:pStyle w:val="DCB159D67D7E447E8E0499DC090AC8AA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190D7AA7540269B5D1DB77409D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5AD-6410-4639-845D-EDB8F1B5846C}"/>
      </w:docPartPr>
      <w:docPartBody>
        <w:p w:rsidR="0096147E" w:rsidRDefault="000959B6" w:rsidP="000959B6">
          <w:pPr>
            <w:pStyle w:val="C9B190D7AA7540269B5D1DB77409D547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FFE74F4B7240E0804D5CE14F85E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E922A-30F5-44B1-84C8-BE19CD610584}"/>
      </w:docPartPr>
      <w:docPartBody>
        <w:p w:rsidR="0096147E" w:rsidRDefault="000959B6" w:rsidP="000959B6">
          <w:pPr>
            <w:pStyle w:val="4DFFE74F4B7240E0804D5CE14F85EEDF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5F"/>
    <w:rsid w:val="000959B6"/>
    <w:rsid w:val="002D46BC"/>
    <w:rsid w:val="002F787C"/>
    <w:rsid w:val="004C425F"/>
    <w:rsid w:val="0096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9B6"/>
    <w:rPr>
      <w:color w:val="666666"/>
    </w:rPr>
  </w:style>
  <w:style w:type="paragraph" w:customStyle="1" w:styleId="DCB159D67D7E447E8E0499DC090AC8AA">
    <w:name w:val="DCB159D67D7E447E8E0499DC090AC8AA"/>
    <w:rsid w:val="000959B6"/>
  </w:style>
  <w:style w:type="paragraph" w:customStyle="1" w:styleId="C9B190D7AA7540269B5D1DB77409D547">
    <w:name w:val="C9B190D7AA7540269B5D1DB77409D547"/>
    <w:rsid w:val="000959B6"/>
  </w:style>
  <w:style w:type="paragraph" w:customStyle="1" w:styleId="4DFFE74F4B7240E0804D5CE14F85EEDF">
    <w:name w:val="4DFFE74F4B7240E0804D5CE14F85EEDF"/>
    <w:rsid w:val="0009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6B0462AE2D048A4B4667CF96AB48A" ma:contentTypeVersion="18" ma:contentTypeDescription="Ein neues Dokument erstellen." ma:contentTypeScope="" ma:versionID="8d36eb5038ef13093a459718964b0dd1">
  <xsd:schema xmlns:xsd="http://www.w3.org/2001/XMLSchema" xmlns:xs="http://www.w3.org/2001/XMLSchema" xmlns:p="http://schemas.microsoft.com/office/2006/metadata/properties" xmlns:ns1="http://schemas.microsoft.com/sharepoint/v3" xmlns:ns2="99b6442d-4ef4-4854-9d85-986008c935bb" xmlns:ns3="d553a838-9dc2-4f09-9648-901d175f8642" targetNamespace="http://schemas.microsoft.com/office/2006/metadata/properties" ma:root="true" ma:fieldsID="5277d3ed95b52a7e764033c4a65ffee5" ns1:_="" ns2:_="" ns3:_="">
    <xsd:import namespace="http://schemas.microsoft.com/sharepoint/v3"/>
    <xsd:import namespace="99b6442d-4ef4-4854-9d85-986008c935bb"/>
    <xsd:import namespace="d553a838-9dc2-4f09-9648-901d175f8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6442d-4ef4-4854-9d85-986008c93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a838-9dc2-4f09-9648-901d175f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5a2a7-625e-4841-b367-1ee1e8108505}" ma:internalName="TaxCatchAll" ma:showField="CatchAllData" ma:web="d553a838-9dc2-4f09-9648-901d175f8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53a838-9dc2-4f09-9648-901d175f8642" xsi:nil="true"/>
    <lcf76f155ced4ddcb4097134ff3c332f xmlns="99b6442d-4ef4-4854-9d85-986008c935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969CFF-BBE0-4F7A-ADE1-050DE559A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6442d-4ef4-4854-9d85-986008c935bb"/>
    <ds:schemaRef ds:uri="d553a838-9dc2-4f09-9648-901d175f8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E6509-F2B7-4D55-BB01-4BE6692861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3a838-9dc2-4f09-9648-901d175f8642"/>
    <ds:schemaRef ds:uri="99b6442d-4ef4-4854-9d85-986008c935bb"/>
  </ds:schemaRefs>
</ds:datastoreItem>
</file>

<file path=customXml/itemProps3.xml><?xml version="1.0" encoding="utf-8"?>
<ds:datastoreItem xmlns:ds="http://schemas.openxmlformats.org/officeDocument/2006/customXml" ds:itemID="{4EA391C3-8034-4BEB-BF68-D40286E92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153</Characters>
  <Application>Microsoft Office Word</Application>
  <DocSecurity>0</DocSecurity>
  <Lines>19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Katharina SBAU</dc:creator>
  <cp:keywords/>
  <dc:description/>
  <cp:lastModifiedBy>Huber Katharina SBAU</cp:lastModifiedBy>
  <cp:revision>6</cp:revision>
  <dcterms:created xsi:type="dcterms:W3CDTF">2025-01-24T07:46:00Z</dcterms:created>
  <dcterms:modified xsi:type="dcterms:W3CDTF">2025-02-04T11:45:00Z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2025-01-24T07:30:53Z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3e2004e0-df74-4cb1-be09-63e8fcc55c7f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0x01010054F6B0462AE2D048A4B4667CF96AB48A</vt:lpwstr>
  </property>
  <property fmtid="{D5CDD505-2E9C-101B-9397-08002B2CF9AE}" pid="10" name="MediaServiceImageTags">
    <vt:lpwstr/>
  </property>
</Properties>
</file>